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CCDA" w14:textId="77777777" w:rsidR="00382DAD" w:rsidRPr="00974C11" w:rsidRDefault="00974C11" w:rsidP="00974C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974C11">
        <w:rPr>
          <w:rFonts w:ascii="Arial Narrow" w:hAnsi="Arial Narrow" w:cs="Arial"/>
          <w:b/>
          <w:sz w:val="22"/>
          <w:szCs w:val="22"/>
        </w:rPr>
        <w:t>IGL Emergency Contact Information</w:t>
      </w:r>
    </w:p>
    <w:p w14:paraId="5EC89CFD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IGL Main Office Numbers: 617.627.3314, 3451</w:t>
      </w:r>
    </w:p>
    <w:p w14:paraId="513B6EED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IGL Fax Number: 617.627.3940</w:t>
      </w:r>
    </w:p>
    <w:p w14:paraId="701B4BD8" w14:textId="77777777" w:rsid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Sherman’s Office Number: 617.627</w:t>
      </w:r>
      <w:r w:rsidR="00EC7F36">
        <w:rPr>
          <w:rFonts w:ascii="Arial Narrow" w:hAnsi="Arial Narrow" w:cs="Arial"/>
          <w:sz w:val="22"/>
          <w:szCs w:val="22"/>
        </w:rPr>
        <w:t>.</w:t>
      </w:r>
      <w:r w:rsidRPr="00974C11">
        <w:rPr>
          <w:rFonts w:ascii="Arial Narrow" w:hAnsi="Arial Narrow" w:cs="Arial"/>
          <w:sz w:val="22"/>
          <w:szCs w:val="22"/>
        </w:rPr>
        <w:t>3415</w:t>
      </w:r>
    </w:p>
    <w:p w14:paraId="5A4C3754" w14:textId="1E8D9763" w:rsidR="00B76852" w:rsidRPr="00974C11" w:rsidRDefault="00B76852" w:rsidP="00974C1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Mike’s Office Number 617-627-0706</w:t>
      </w:r>
      <w:bookmarkStart w:id="0" w:name="_GoBack"/>
      <w:bookmarkEnd w:id="0"/>
    </w:p>
    <w:p w14:paraId="62397DD3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Heather’s Office Number: 617.627.3934</w:t>
      </w:r>
    </w:p>
    <w:p w14:paraId="529CF845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Sherman’s Cell Phone: 617.513.1039</w:t>
      </w:r>
    </w:p>
    <w:p w14:paraId="6AED4921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Heather’s Cell Phone: 617.733.4671</w:t>
      </w:r>
    </w:p>
    <w:p w14:paraId="2C1B5D91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Sherman’s Email: sherman.teichman@tufts.edu</w:t>
      </w:r>
    </w:p>
    <w:p w14:paraId="30E150C7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r w:rsidRPr="00974C11">
        <w:rPr>
          <w:rFonts w:ascii="Arial Narrow" w:hAnsi="Arial Narrow" w:cs="Arial"/>
          <w:sz w:val="22"/>
          <w:szCs w:val="22"/>
        </w:rPr>
        <w:t>Heather’s Email: heather.barry@tufts.edu</w:t>
      </w:r>
    </w:p>
    <w:p w14:paraId="4EE4B89C" w14:textId="77777777" w:rsidR="00974C11" w:rsidRPr="00974C11" w:rsidRDefault="00974C11" w:rsidP="00974C11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974C11">
        <w:rPr>
          <w:rFonts w:ascii="Arial Narrow" w:hAnsi="Arial Narrow" w:cs="Arial"/>
          <w:sz w:val="22"/>
          <w:szCs w:val="22"/>
        </w:rPr>
        <w:t>www.internationalsos.com</w:t>
      </w:r>
      <w:proofErr w:type="gramEnd"/>
      <w:r w:rsidRPr="00974C11">
        <w:rPr>
          <w:rFonts w:ascii="Arial Narrow" w:hAnsi="Arial Narrow" w:cs="Arial"/>
          <w:sz w:val="22"/>
          <w:szCs w:val="22"/>
        </w:rPr>
        <w:t>; Tufts login: 11BCPS000093</w:t>
      </w:r>
    </w:p>
    <w:sectPr w:rsidR="00974C11" w:rsidRPr="00974C11" w:rsidSect="00A9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1"/>
    <w:rsid w:val="00382DAD"/>
    <w:rsid w:val="00974C11"/>
    <w:rsid w:val="00A9450D"/>
    <w:rsid w:val="00B76852"/>
    <w:rsid w:val="00E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1E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367</Characters>
  <Application>Microsoft Macintosh Word</Application>
  <DocSecurity>0</DocSecurity>
  <Lines>9</Lines>
  <Paragraphs>3</Paragraphs>
  <ScaleCrop>false</ScaleCrop>
  <Company>Institute for Global Leadership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Letayf</dc:creator>
  <cp:keywords/>
  <dc:description/>
  <cp:lastModifiedBy>Microsoft Office User</cp:lastModifiedBy>
  <cp:revision>3</cp:revision>
  <cp:lastPrinted>2015-03-11T15:24:00Z</cp:lastPrinted>
  <dcterms:created xsi:type="dcterms:W3CDTF">2013-04-12T16:27:00Z</dcterms:created>
  <dcterms:modified xsi:type="dcterms:W3CDTF">2015-03-11T15:25:00Z</dcterms:modified>
</cp:coreProperties>
</file>